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5000" w:type="pct"/>
        <w:tblLook w:val="01E0" w:firstRow="1" w:lastRow="1" w:firstColumn="1" w:lastColumn="1" w:noHBand="0" w:noVBand="0"/>
      </w:tblPr>
      <w:tblGrid>
        <w:gridCol w:w="8096"/>
        <w:gridCol w:w="2042"/>
      </w:tblGrid>
      <w:tr w:rsidR="00410D7C" w:rsidRPr="00E50E43" w:rsidTr="00C10EC7">
        <w:trPr>
          <w:trHeight w:val="1797"/>
        </w:trPr>
        <w:tc>
          <w:tcPr>
            <w:tcW w:w="3993" w:type="pct"/>
            <w:vAlign w:val="center"/>
          </w:tcPr>
          <w:p w:rsidR="00410D7C" w:rsidRPr="00E50E43" w:rsidRDefault="00410D7C" w:rsidP="00C10EC7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50E43">
              <w:rPr>
                <w:rFonts w:cs="B Nazanin"/>
                <w:sz w:val="20"/>
                <w:szCs w:val="20"/>
                <w:rtl/>
                <w:lang w:bidi="fa-IR"/>
              </w:rPr>
              <w:t>بسمه تعالی</w:t>
            </w:r>
          </w:p>
          <w:p w:rsidR="00410D7C" w:rsidRPr="00E50E43" w:rsidRDefault="00410D7C" w:rsidP="00C10EC7">
            <w:pPr>
              <w:pStyle w:val="PlainText"/>
              <w:spacing w:before="0" w:beforeAutospacing="0" w:after="0" w:afterAutospacing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E50E43">
              <w:rPr>
                <w:rFonts w:ascii="Times New Roman" w:hAnsi="Times New Roman" w:cs="B Nazanin"/>
                <w:b/>
                <w:bCs/>
                <w:rtl/>
              </w:rPr>
              <w:t>فرم شماره</w:t>
            </w:r>
            <w:r w:rsidRPr="00E50E43">
              <w:rPr>
                <w:rFonts w:ascii="Times New Roman" w:hAnsi="Times New Roman" w:cs="B Nazanin"/>
                <w:b/>
                <w:bCs/>
                <w:rtl/>
                <w:lang w:bidi="fa-IR"/>
              </w:rPr>
              <w:t>20</w:t>
            </w:r>
          </w:p>
          <w:p w:rsidR="00410D7C" w:rsidRPr="00E50E43" w:rsidRDefault="00410D7C" w:rsidP="00C10EC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sz w:val="20"/>
                <w:szCs w:val="20"/>
                <w:rtl/>
              </w:rPr>
              <w:t xml:space="preserve">مجوز تکثير و صحافي </w:t>
            </w:r>
            <w:r w:rsidRPr="00E50E4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رساله‌ی دکتری</w:t>
            </w:r>
            <w:r w:rsidRPr="00E50E43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E50E4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410D7C" w:rsidRPr="00E50E43" w:rsidRDefault="00410D7C" w:rsidP="00C10EC7">
            <w:pPr>
              <w:jc w:val="center"/>
              <w:rPr>
                <w:rFonts w:cs="B Nazanin"/>
                <w:i/>
                <w:iCs/>
                <w:sz w:val="20"/>
                <w:szCs w:val="20"/>
              </w:rPr>
            </w:pPr>
            <w:r w:rsidRPr="00E50E43">
              <w:rPr>
                <w:rFonts w:cs="B Nazanin"/>
                <w:i/>
                <w:iCs/>
                <w:sz w:val="20"/>
                <w:szCs w:val="20"/>
                <w:rtl/>
              </w:rPr>
              <w:t>اصلاح و اعمال نظرات کميته دفاع پايان نامه حداکثر تا دو ماه بعد از دفاع بايد انجام پذيرد.</w:t>
            </w:r>
          </w:p>
        </w:tc>
        <w:tc>
          <w:tcPr>
            <w:tcW w:w="1007" w:type="pct"/>
          </w:tcPr>
          <w:p w:rsidR="00410D7C" w:rsidRPr="00E50E43" w:rsidRDefault="00410D7C" w:rsidP="00C10EC7">
            <w:pPr>
              <w:ind w:right="72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50E43">
              <w:rPr>
                <w:rFonts w:cs="B Nazanin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59264" behindDoc="0" locked="0" layoutInCell="1" allowOverlap="1" wp14:anchorId="67B50B29" wp14:editId="277A0AFF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55245</wp:posOffset>
                  </wp:positionV>
                  <wp:extent cx="685800" cy="683895"/>
                  <wp:effectExtent l="19050" t="0" r="0" b="0"/>
                  <wp:wrapTopAndBottom/>
                  <wp:docPr id="1115" name="Picture 24" descr="arm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arm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3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50E43">
              <w:rPr>
                <w:rFonts w:cs="B Nazanin"/>
                <w:sz w:val="20"/>
                <w:szCs w:val="20"/>
                <w:rtl/>
                <w:lang w:bidi="fa-IR"/>
              </w:rPr>
              <w:t>معاونت آموزشي</w:t>
            </w:r>
          </w:p>
          <w:p w:rsidR="00410D7C" w:rsidRPr="00E50E43" w:rsidRDefault="00410D7C" w:rsidP="00C10EC7">
            <w:pPr>
              <w:ind w:right="72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50E43">
              <w:rPr>
                <w:rFonts w:cs="B Nazanin"/>
                <w:sz w:val="20"/>
                <w:szCs w:val="20"/>
                <w:rtl/>
                <w:lang w:bidi="fa-IR"/>
              </w:rPr>
              <w:t>و تحصيلات تكميلي</w:t>
            </w:r>
          </w:p>
        </w:tc>
      </w:tr>
    </w:tbl>
    <w:p w:rsidR="00410D7C" w:rsidRPr="00E50E43" w:rsidRDefault="00410D7C" w:rsidP="00410D7C">
      <w:pPr>
        <w:rPr>
          <w:rFonts w:cs="B Nazanin"/>
          <w:vanish/>
          <w:rtl/>
        </w:rPr>
      </w:pPr>
    </w:p>
    <w:tbl>
      <w:tblPr>
        <w:bidiVisual/>
        <w:tblW w:w="5000" w:type="pct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410D7C" w:rsidRPr="00E50E43" w:rsidTr="00C10EC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10D7C" w:rsidRPr="00E50E43" w:rsidRDefault="00410D7C" w:rsidP="00C10EC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معاونت محترم </w:t>
            </w:r>
            <w:r w:rsidRPr="00E50E4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آموزشی و تحصیلات تکمیلی</w:t>
            </w:r>
            <w:r w:rsidRPr="00E50E4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دانشکده.</w:t>
            </w:r>
            <w:r w:rsidRPr="00E50E43">
              <w:rPr>
                <w:rFonts w:cs="B Nazanin"/>
                <w:sz w:val="20"/>
                <w:szCs w:val="20"/>
                <w:rtl/>
                <w:lang w:bidi="fa-IR"/>
              </w:rPr>
              <w:t>................................                                         شماره:</w:t>
            </w:r>
            <w:r w:rsidRPr="00E50E43">
              <w:rPr>
                <w:rFonts w:cs="B Nazanin"/>
                <w:sz w:val="20"/>
                <w:szCs w:val="20"/>
                <w:rtl/>
              </w:rPr>
              <w:t>...................</w:t>
            </w:r>
            <w:r w:rsidRPr="00E50E43">
              <w:rPr>
                <w:rFonts w:cs="B Nazanin"/>
                <w:sz w:val="20"/>
                <w:szCs w:val="20"/>
                <w:rtl/>
                <w:lang w:bidi="fa-IR"/>
              </w:rPr>
              <w:t xml:space="preserve">        تاريخ:</w:t>
            </w:r>
            <w:r w:rsidRPr="00E50E43">
              <w:rPr>
                <w:rFonts w:cs="B Nazanin"/>
                <w:sz w:val="20"/>
                <w:szCs w:val="20"/>
                <w:rtl/>
              </w:rPr>
              <w:t>.....................</w:t>
            </w:r>
          </w:p>
          <w:p w:rsidR="00410D7C" w:rsidRPr="00E50E43" w:rsidRDefault="00410D7C" w:rsidP="00C10EC7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با سلام</w:t>
            </w:r>
          </w:p>
          <w:p w:rsidR="00410D7C" w:rsidRPr="00E50E43" w:rsidRDefault="00410D7C" w:rsidP="00C10EC7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50E43">
              <w:rPr>
                <w:rFonts w:cs="B Nazanin"/>
                <w:sz w:val="20"/>
                <w:szCs w:val="20"/>
                <w:rtl/>
                <w:lang w:bidi="fa-IR"/>
              </w:rPr>
              <w:t>احتراما به پيوست يک نسخه از رساله‌ آقاي/ خانم.............................................به شماره دانشجوی....................................  دانشجوي مقطع دکتری دوره‌ی..............................رشته.................................... که به استناد تاييديه ذيل ايرادات وارده به رساله توسط دانشجو بر طرف شده است، جهت صدور مجوز تکثير و صحافي به حضور ارسال مي‌گردد. تاریخ دفاع دانشجو........../............./...............1</w:t>
            </w:r>
            <w:r w:rsidRPr="00E50E43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  <w:r w:rsidRPr="00E50E43">
              <w:rPr>
                <w:rFonts w:cs="B Nazanin"/>
                <w:sz w:val="20"/>
                <w:szCs w:val="20"/>
                <w:rtl/>
                <w:lang w:bidi="fa-IR"/>
              </w:rPr>
              <w:t xml:space="preserve"> می‌باشد. </w:t>
            </w:r>
          </w:p>
          <w:p w:rsidR="00410D7C" w:rsidRPr="00E50E43" w:rsidRDefault="00410D7C" w:rsidP="00C10EC7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94"/>
              <w:gridCol w:w="3295"/>
              <w:gridCol w:w="3323"/>
            </w:tblGrid>
            <w:tr w:rsidR="00410D7C" w:rsidRPr="00E50E43" w:rsidTr="00C10EC7">
              <w:trPr>
                <w:trHeight w:val="130"/>
              </w:trPr>
              <w:tc>
                <w:tcPr>
                  <w:tcW w:w="1662" w:type="pct"/>
                </w:tcPr>
                <w:p w:rsidR="00410D7C" w:rsidRPr="00E50E43" w:rsidRDefault="00410D7C" w:rsidP="00C10EC7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E50E43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نام و نام خانوادگي</w:t>
                  </w:r>
                </w:p>
              </w:tc>
              <w:tc>
                <w:tcPr>
                  <w:tcW w:w="1662" w:type="pct"/>
                </w:tcPr>
                <w:p w:rsidR="00410D7C" w:rsidRPr="00E50E43" w:rsidRDefault="00410D7C" w:rsidP="00C10EC7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E50E43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سمت</w:t>
                  </w:r>
                </w:p>
              </w:tc>
              <w:tc>
                <w:tcPr>
                  <w:tcW w:w="1676" w:type="pct"/>
                </w:tcPr>
                <w:p w:rsidR="00410D7C" w:rsidRPr="00E50E43" w:rsidRDefault="00410D7C" w:rsidP="00C10EC7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E50E43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امضاء</w:t>
                  </w:r>
                </w:p>
              </w:tc>
            </w:tr>
            <w:tr w:rsidR="00410D7C" w:rsidRPr="00E50E43" w:rsidTr="00C10EC7">
              <w:trPr>
                <w:trHeight w:val="347"/>
              </w:trPr>
              <w:tc>
                <w:tcPr>
                  <w:tcW w:w="1662" w:type="pct"/>
                </w:tcPr>
                <w:p w:rsidR="00410D7C" w:rsidRPr="00E50E43" w:rsidRDefault="00410D7C" w:rsidP="00C10EC7">
                  <w:pPr>
                    <w:jc w:val="lowKashida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662" w:type="pct"/>
                </w:tcPr>
                <w:p w:rsidR="00410D7C" w:rsidRPr="00E50E43" w:rsidRDefault="00410D7C" w:rsidP="00C10EC7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vertAlign w:val="superscript"/>
                      <w:rtl/>
                      <w:lang w:bidi="fa-IR"/>
                    </w:rPr>
                  </w:pPr>
                  <w:r w:rsidRPr="00E50E43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استاد/اساتید راهنما</w:t>
                  </w:r>
                  <w:r w:rsidRPr="00E50E43">
                    <w:rPr>
                      <w:rFonts w:cs="B Nazanin"/>
                      <w:b/>
                      <w:bCs/>
                      <w:sz w:val="20"/>
                      <w:szCs w:val="20"/>
                      <w:vertAlign w:val="superscript"/>
                      <w:rtl/>
                      <w:lang w:bidi="fa-IR"/>
                    </w:rPr>
                    <w:t>*</w:t>
                  </w:r>
                </w:p>
              </w:tc>
              <w:tc>
                <w:tcPr>
                  <w:tcW w:w="1676" w:type="pct"/>
                </w:tcPr>
                <w:p w:rsidR="00410D7C" w:rsidRPr="00E50E43" w:rsidRDefault="00410D7C" w:rsidP="00C10EC7">
                  <w:pPr>
                    <w:jc w:val="lowKashida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410D7C" w:rsidRPr="00E50E43" w:rsidTr="00C10EC7">
              <w:trPr>
                <w:trHeight w:val="313"/>
              </w:trPr>
              <w:tc>
                <w:tcPr>
                  <w:tcW w:w="1662" w:type="pct"/>
                </w:tcPr>
                <w:p w:rsidR="00410D7C" w:rsidRPr="00E50E43" w:rsidRDefault="00410D7C" w:rsidP="00C10EC7">
                  <w:pPr>
                    <w:jc w:val="lowKashida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662" w:type="pct"/>
                </w:tcPr>
                <w:p w:rsidR="00410D7C" w:rsidRPr="00E50E43" w:rsidRDefault="00410D7C" w:rsidP="00C10EC7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E50E43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استاد/اساتید مشاور</w:t>
                  </w:r>
                </w:p>
              </w:tc>
              <w:tc>
                <w:tcPr>
                  <w:tcW w:w="1676" w:type="pct"/>
                </w:tcPr>
                <w:p w:rsidR="00410D7C" w:rsidRPr="00E50E43" w:rsidRDefault="00410D7C" w:rsidP="00C10EC7">
                  <w:pPr>
                    <w:jc w:val="lowKashida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410D7C" w:rsidRPr="00E50E43" w:rsidTr="00C10EC7">
              <w:trPr>
                <w:trHeight w:val="407"/>
              </w:trPr>
              <w:tc>
                <w:tcPr>
                  <w:tcW w:w="1662" w:type="pct"/>
                </w:tcPr>
                <w:p w:rsidR="00410D7C" w:rsidRPr="00E50E43" w:rsidRDefault="00410D7C" w:rsidP="00C10EC7">
                  <w:pPr>
                    <w:jc w:val="lowKashida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662" w:type="pct"/>
                </w:tcPr>
                <w:p w:rsidR="00410D7C" w:rsidRPr="00E50E43" w:rsidRDefault="00410D7C" w:rsidP="00C10EC7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E50E43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داور داخل</w:t>
                  </w:r>
                </w:p>
              </w:tc>
              <w:tc>
                <w:tcPr>
                  <w:tcW w:w="1676" w:type="pct"/>
                </w:tcPr>
                <w:p w:rsidR="00410D7C" w:rsidRPr="00E50E43" w:rsidRDefault="00410D7C" w:rsidP="00C10EC7">
                  <w:pPr>
                    <w:jc w:val="lowKashida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410D7C" w:rsidRPr="00E50E43" w:rsidTr="00C10EC7">
              <w:trPr>
                <w:trHeight w:val="249"/>
              </w:trPr>
              <w:tc>
                <w:tcPr>
                  <w:tcW w:w="1662" w:type="pct"/>
                </w:tcPr>
                <w:p w:rsidR="00410D7C" w:rsidRPr="00E50E43" w:rsidRDefault="00410D7C" w:rsidP="00C10EC7">
                  <w:pPr>
                    <w:jc w:val="lowKashida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662" w:type="pct"/>
                </w:tcPr>
                <w:p w:rsidR="00410D7C" w:rsidRPr="00E50E43" w:rsidRDefault="00410D7C" w:rsidP="00C10EC7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E50E43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نماینده تحصیلات تکمیلی در جلسه دفاع</w:t>
                  </w:r>
                </w:p>
              </w:tc>
              <w:tc>
                <w:tcPr>
                  <w:tcW w:w="1676" w:type="pct"/>
                </w:tcPr>
                <w:p w:rsidR="00410D7C" w:rsidRPr="00E50E43" w:rsidRDefault="00410D7C" w:rsidP="00C10EC7">
                  <w:pPr>
                    <w:jc w:val="lowKashida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="00410D7C" w:rsidRPr="00E50E43" w:rsidRDefault="00410D7C" w:rsidP="00C10EC7">
            <w:pPr>
              <w:bidi w:val="0"/>
              <w:ind w:left="3600" w:hanging="3600"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10D7C" w:rsidRPr="00E50E43" w:rsidRDefault="00410D7C" w:rsidP="00C10EC7">
            <w:pPr>
              <w:bidi w:val="0"/>
              <w:ind w:left="3600" w:hanging="3600"/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E50E4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*  ايرادات وارده توسط داور خارجی در صورت موافقت داور خارج توسط استاد راهنما بررسی گردد.  </w:t>
            </w:r>
          </w:p>
        </w:tc>
      </w:tr>
      <w:tr w:rsidR="00410D7C" w:rsidRPr="00E50E43" w:rsidTr="00C10EC7">
        <w:trPr>
          <w:trHeight w:val="311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10D7C" w:rsidRPr="00E50E43" w:rsidRDefault="00410D7C" w:rsidP="00C10EC7">
            <w:pPr>
              <w:ind w:left="2880" w:firstLine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دکتر..................</w:t>
            </w:r>
            <w:r w:rsidRPr="00E50E4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</w:t>
            </w:r>
            <w:r w:rsidRPr="00E50E4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.......................</w:t>
            </w:r>
          </w:p>
          <w:p w:rsidR="00410D7C" w:rsidRPr="00E50E43" w:rsidRDefault="00410D7C" w:rsidP="00C10EC7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مدير گروه....</w:t>
            </w:r>
            <w:r w:rsidRPr="00E50E4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</w:t>
            </w:r>
            <w:r w:rsidRPr="00E50E4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..................</w:t>
            </w:r>
          </w:p>
          <w:p w:rsidR="00410D7C" w:rsidRPr="00E50E43" w:rsidRDefault="00410D7C" w:rsidP="00C10EC7">
            <w:pPr>
              <w:pBdr>
                <w:bottom w:val="single" w:sz="6" w:space="1" w:color="auto"/>
              </w:pBdr>
              <w:ind w:right="72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امضاء و تاريخ.....</w:t>
            </w:r>
            <w:r w:rsidRPr="00E50E4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</w:t>
            </w:r>
            <w:r w:rsidRPr="00E50E4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......</w:t>
            </w:r>
          </w:p>
          <w:p w:rsidR="00410D7C" w:rsidRPr="00E50E43" w:rsidRDefault="00410D7C" w:rsidP="00C10EC7">
            <w:pPr>
              <w:pBdr>
                <w:bottom w:val="single" w:sz="6" w:space="1" w:color="auto"/>
              </w:pBdr>
              <w:ind w:right="72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410D7C" w:rsidRPr="00E50E43" w:rsidRDefault="00410D7C" w:rsidP="00C10EC7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مدير محترم تحصيلات تکميلي دانشگاه </w:t>
            </w:r>
          </w:p>
          <w:p w:rsidR="00410D7C" w:rsidRPr="00E50E43" w:rsidRDefault="00410D7C" w:rsidP="00C10EC7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با سلام</w:t>
            </w:r>
          </w:p>
          <w:p w:rsidR="00410D7C" w:rsidRPr="00E50E43" w:rsidRDefault="00410D7C" w:rsidP="00C10EC7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50E43">
              <w:rPr>
                <w:rFonts w:cs="B Nazanin"/>
                <w:sz w:val="20"/>
                <w:szCs w:val="20"/>
                <w:rtl/>
                <w:lang w:bidi="fa-IR"/>
              </w:rPr>
              <w:t>احتراما،  به پيوست يک نسخه از رساله آقاي/ خانم.................................................  دانشجوي مقطع  دکتری رشته.................................... بنا به تاييديه ذيل توسط کارشناس تحصيلات تکميلي دانشکده بررسی و تطبيق آن با الگوی نگارش دانشگاه تاييد گرديده است، جهت بررسي و صدور مجوز تکثير و صحافي به حضور ارسال مي‌گردد.</w:t>
            </w:r>
          </w:p>
          <w:p w:rsidR="00410D7C" w:rsidRPr="00E50E43" w:rsidRDefault="00410D7C" w:rsidP="00C10EC7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................................................................</w:t>
            </w:r>
          </w:p>
          <w:p w:rsidR="00410D7C" w:rsidRPr="00E50E43" w:rsidRDefault="00410D7C" w:rsidP="00C10EC7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کارشناس تحصيلات تکميلی دانشکده</w:t>
            </w:r>
          </w:p>
          <w:p w:rsidR="00410D7C" w:rsidRPr="00E50E43" w:rsidRDefault="00410D7C" w:rsidP="00C10EC7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امضاء و تاريخ....................................</w:t>
            </w:r>
          </w:p>
          <w:p w:rsidR="00410D7C" w:rsidRPr="00E50E43" w:rsidRDefault="00410D7C" w:rsidP="00C10EC7">
            <w:pPr>
              <w:ind w:left="444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دکتر.........................................</w:t>
            </w:r>
          </w:p>
          <w:p w:rsidR="00410D7C" w:rsidRPr="00E50E43" w:rsidRDefault="00410D7C" w:rsidP="00C10EC7">
            <w:pPr>
              <w:ind w:left="444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szCs w:val="22"/>
                <w:rtl/>
              </w:rPr>
              <w:t xml:space="preserve">معاون </w:t>
            </w:r>
            <w:r w:rsidRPr="00E50E43">
              <w:rPr>
                <w:rFonts w:cs="B Nazanin" w:hint="cs"/>
                <w:b/>
                <w:bCs/>
                <w:szCs w:val="22"/>
                <w:rtl/>
              </w:rPr>
              <w:t>آموزشی و تحصیلات تکمیلی دانشکده</w:t>
            </w:r>
            <w:r w:rsidRPr="00E50E4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50E4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</w:t>
            </w:r>
          </w:p>
          <w:p w:rsidR="00410D7C" w:rsidRPr="00E50E43" w:rsidRDefault="00410D7C" w:rsidP="00C10EC7">
            <w:pPr>
              <w:ind w:left="444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امضاء و تاريخ................</w:t>
            </w:r>
          </w:p>
        </w:tc>
      </w:tr>
    </w:tbl>
    <w:p w:rsidR="00410D7C" w:rsidRPr="00E50E43" w:rsidRDefault="00410D7C" w:rsidP="00410D7C">
      <w:pPr>
        <w:ind w:left="-154"/>
        <w:jc w:val="left"/>
        <w:rPr>
          <w:rFonts w:cs="B Nazanin"/>
          <w:sz w:val="22"/>
          <w:szCs w:val="22"/>
          <w:rtl/>
          <w:lang w:bidi="fa-IR"/>
        </w:rPr>
      </w:pPr>
    </w:p>
    <w:p w:rsidR="00410D7C" w:rsidRPr="00E50E43" w:rsidRDefault="00410D7C" w:rsidP="00410D7C">
      <w:pPr>
        <w:ind w:left="-154"/>
        <w:jc w:val="left"/>
        <w:rPr>
          <w:rFonts w:cs="B Nazanin"/>
          <w:sz w:val="22"/>
          <w:szCs w:val="22"/>
          <w:rtl/>
          <w:lang w:bidi="fa-IR"/>
        </w:rPr>
      </w:pPr>
    </w:p>
    <w:p w:rsidR="00410D7C" w:rsidRPr="00E50E43" w:rsidRDefault="00410D7C" w:rsidP="00410D7C">
      <w:pPr>
        <w:ind w:left="-154"/>
        <w:jc w:val="left"/>
        <w:rPr>
          <w:rFonts w:cs="B Nazanin"/>
          <w:sz w:val="22"/>
          <w:szCs w:val="22"/>
          <w:rtl/>
          <w:lang w:bidi="fa-IR"/>
        </w:rPr>
      </w:pPr>
    </w:p>
    <w:p w:rsidR="00410D7C" w:rsidRPr="00E50E43" w:rsidRDefault="00410D7C" w:rsidP="00410D7C">
      <w:pPr>
        <w:ind w:left="-154"/>
        <w:jc w:val="left"/>
        <w:rPr>
          <w:rFonts w:cs="B Nazanin"/>
          <w:sz w:val="22"/>
          <w:szCs w:val="22"/>
          <w:rtl/>
          <w:lang w:bidi="fa-IR"/>
        </w:rPr>
      </w:pPr>
    </w:p>
    <w:p w:rsidR="00410D7C" w:rsidRPr="00E50E43" w:rsidRDefault="00410D7C" w:rsidP="00410D7C">
      <w:pPr>
        <w:ind w:left="-154"/>
        <w:jc w:val="left"/>
        <w:rPr>
          <w:rFonts w:cs="B Nazanin"/>
          <w:sz w:val="22"/>
          <w:szCs w:val="22"/>
          <w:rtl/>
          <w:lang w:bidi="fa-IR"/>
        </w:rPr>
      </w:pPr>
    </w:p>
    <w:p w:rsidR="00410D7C" w:rsidRPr="00E50E43" w:rsidRDefault="00410D7C" w:rsidP="00410D7C">
      <w:pPr>
        <w:ind w:left="-154"/>
        <w:jc w:val="left"/>
        <w:rPr>
          <w:rFonts w:cs="B Nazanin"/>
          <w:sz w:val="22"/>
          <w:szCs w:val="22"/>
          <w:rtl/>
          <w:lang w:bidi="fa-IR"/>
        </w:rPr>
      </w:pPr>
    </w:p>
    <w:p w:rsidR="00487E61" w:rsidRPr="004467F2" w:rsidRDefault="00487E61" w:rsidP="004467F2">
      <w:pPr>
        <w:rPr>
          <w:rtl/>
        </w:rPr>
      </w:pPr>
      <w:bookmarkStart w:id="0" w:name="_GoBack"/>
      <w:bookmarkEnd w:id="0"/>
    </w:p>
    <w:sectPr w:rsidR="00487E61" w:rsidRPr="004467F2" w:rsidSect="00D70EF2">
      <w:pgSz w:w="12240" w:h="15840"/>
      <w:pgMar w:top="245" w:right="1411" w:bottom="245" w:left="6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F2"/>
    <w:rsid w:val="001E6499"/>
    <w:rsid w:val="002221BE"/>
    <w:rsid w:val="003467B7"/>
    <w:rsid w:val="00410D7C"/>
    <w:rsid w:val="004467F2"/>
    <w:rsid w:val="00487E61"/>
    <w:rsid w:val="005043A0"/>
    <w:rsid w:val="006028D2"/>
    <w:rsid w:val="0061267E"/>
    <w:rsid w:val="00797567"/>
    <w:rsid w:val="008B277E"/>
    <w:rsid w:val="00B05C45"/>
    <w:rsid w:val="00B212A2"/>
    <w:rsid w:val="00B73A66"/>
    <w:rsid w:val="00C5266C"/>
    <w:rsid w:val="00D36DEF"/>
    <w:rsid w:val="00D70EF2"/>
    <w:rsid w:val="00D760E6"/>
    <w:rsid w:val="00E72BFF"/>
    <w:rsid w:val="00F9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C5D86-C689-4B0A-A520-91E1FA92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EF2"/>
    <w:pPr>
      <w:bidi/>
      <w:spacing w:after="0" w:line="240" w:lineRule="auto"/>
      <w:jc w:val="both"/>
    </w:pPr>
    <w:rPr>
      <w:rFonts w:ascii="Times New Roman" w:eastAsia="Times New Roman" w:hAnsi="Times New Roman" w:cs="Mitra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1267E"/>
    <w:pPr>
      <w:keepNext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3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70EF2"/>
    <w:pPr>
      <w:spacing w:before="100" w:beforeAutospacing="1" w:after="100" w:afterAutospacing="1"/>
      <w:jc w:val="left"/>
    </w:pPr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0EF2"/>
    <w:rPr>
      <w:rFonts w:ascii="Courier New" w:eastAsia="Times New Roman" w:hAnsi="Courier New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487E61"/>
    <w:pPr>
      <w:jc w:val="center"/>
    </w:pPr>
    <w:rPr>
      <w:rFonts w:cs="Times New Roman"/>
      <w:b/>
      <w:bCs/>
      <w:sz w:val="20"/>
      <w:szCs w:val="22"/>
    </w:rPr>
  </w:style>
  <w:style w:type="character" w:customStyle="1" w:styleId="SubtitleChar">
    <w:name w:val="Subtitle Char"/>
    <w:basedOn w:val="DefaultParagraphFont"/>
    <w:link w:val="Subtitle"/>
    <w:rsid w:val="00487E61"/>
    <w:rPr>
      <w:rFonts w:ascii="Times New Roman" w:eastAsia="Times New Roman" w:hAnsi="Times New Roman" w:cs="Times New Roman"/>
      <w:b/>
      <w:bCs/>
      <w:sz w:val="20"/>
    </w:rPr>
  </w:style>
  <w:style w:type="character" w:customStyle="1" w:styleId="Heading2Char">
    <w:name w:val="Heading 2 Char"/>
    <w:basedOn w:val="DefaultParagraphFont"/>
    <w:link w:val="Heading2"/>
    <w:rsid w:val="0061267E"/>
    <w:rPr>
      <w:rFonts w:ascii="Arial" w:eastAsia="Times New Roman" w:hAnsi="Arial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61267E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1267E"/>
    <w:pPr>
      <w:bidi w:val="0"/>
      <w:spacing w:before="100" w:beforeAutospacing="1" w:after="100" w:afterAutospacing="1"/>
      <w:jc w:val="left"/>
    </w:pPr>
    <w:rPr>
      <w:rFonts w:cs="Times New Roman"/>
    </w:rPr>
  </w:style>
  <w:style w:type="paragraph" w:customStyle="1" w:styleId="section">
    <w:name w:val="section"/>
    <w:basedOn w:val="Normal"/>
    <w:rsid w:val="0061267E"/>
    <w:pPr>
      <w:tabs>
        <w:tab w:val="left" w:leader="underscore" w:pos="8300"/>
      </w:tabs>
      <w:bidi w:val="0"/>
      <w:jc w:val="left"/>
    </w:pPr>
    <w:rPr>
      <w:rFonts w:cs="Times New Roman"/>
      <w:b/>
      <w:bCs/>
      <w:lang w:val="en-AU"/>
    </w:rPr>
  </w:style>
  <w:style w:type="paragraph" w:styleId="BodyText">
    <w:name w:val="Body Text"/>
    <w:basedOn w:val="Normal"/>
    <w:link w:val="BodyTextChar"/>
    <w:rsid w:val="00797567"/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79756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3A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DR.SALIMI</dc:creator>
  <cp:keywords/>
  <dc:description/>
  <cp:lastModifiedBy>DR.SALIMI</cp:lastModifiedBy>
  <cp:revision>2</cp:revision>
  <dcterms:created xsi:type="dcterms:W3CDTF">2023-12-12T06:15:00Z</dcterms:created>
  <dcterms:modified xsi:type="dcterms:W3CDTF">2023-12-12T06:15:00Z</dcterms:modified>
</cp:coreProperties>
</file>